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32" w:rsidRDefault="003E1BCB" w:rsidP="003E1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Утверждаю</w:t>
      </w:r>
    </w:p>
    <w:p w:rsidR="003E1BCB" w:rsidRDefault="003E1BCB" w:rsidP="003E1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21E83">
        <w:rPr>
          <w:rFonts w:ascii="Times New Roman" w:hAnsi="Times New Roman" w:cs="Times New Roman"/>
          <w:sz w:val="28"/>
          <w:szCs w:val="28"/>
        </w:rPr>
        <w:t xml:space="preserve">       Приказ № 231 от</w:t>
      </w:r>
      <w:r>
        <w:rPr>
          <w:rFonts w:ascii="Times New Roman" w:hAnsi="Times New Roman" w:cs="Times New Roman"/>
          <w:sz w:val="28"/>
          <w:szCs w:val="28"/>
        </w:rPr>
        <w:t xml:space="preserve"> 31.08.2013</w:t>
      </w:r>
    </w:p>
    <w:p w:rsidR="003E1BCB" w:rsidRDefault="003E1BCB" w:rsidP="003E1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Директор МБОУ СОШ №10</w:t>
      </w:r>
    </w:p>
    <w:p w:rsidR="003E1BCB" w:rsidRDefault="003E1BCB" w:rsidP="003E1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Л.П. Швачко</w:t>
      </w:r>
    </w:p>
    <w:p w:rsidR="003E1BCB" w:rsidRDefault="003E1BCB" w:rsidP="003E1BCB">
      <w:pPr>
        <w:rPr>
          <w:rFonts w:ascii="Times New Roman" w:hAnsi="Times New Roman" w:cs="Times New Roman"/>
          <w:sz w:val="28"/>
          <w:szCs w:val="28"/>
        </w:rPr>
      </w:pPr>
    </w:p>
    <w:p w:rsidR="006939A6" w:rsidRDefault="004D2B61" w:rsidP="00693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5F2A" w:rsidRPr="001D16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1BCB" w:rsidRPr="001D16D7">
        <w:rPr>
          <w:rFonts w:ascii="Times New Roman" w:hAnsi="Times New Roman" w:cs="Times New Roman"/>
          <w:b/>
          <w:sz w:val="28"/>
          <w:szCs w:val="28"/>
        </w:rPr>
        <w:t>План 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4D2B61" w:rsidRPr="001D16D7" w:rsidRDefault="004D2B61" w:rsidP="004D2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МБОУ СОШ №10  в  </w:t>
      </w:r>
      <w:r w:rsidRPr="001D16D7"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p w:rsidR="004D2B61" w:rsidRPr="001D16D7" w:rsidRDefault="004D2B61" w:rsidP="004D2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B61" w:rsidRPr="001D16D7" w:rsidRDefault="004D2B61" w:rsidP="00693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9A6" w:rsidRPr="001D16D7" w:rsidRDefault="00DF5F2A" w:rsidP="00693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6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D2B6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94"/>
        <w:gridCol w:w="5337"/>
        <w:gridCol w:w="1690"/>
        <w:gridCol w:w="2126"/>
      </w:tblGrid>
      <w:tr w:rsidR="006939A6" w:rsidTr="00DF5F2A">
        <w:trPr>
          <w:trHeight w:val="501"/>
        </w:trPr>
        <w:tc>
          <w:tcPr>
            <w:tcW w:w="594" w:type="dxa"/>
          </w:tcPr>
          <w:p w:rsidR="006939A6" w:rsidRDefault="006939A6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39A6" w:rsidRDefault="006939A6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60" w:type="dxa"/>
          </w:tcPr>
          <w:p w:rsidR="006939A6" w:rsidRDefault="006939A6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Тема</w:t>
            </w:r>
          </w:p>
        </w:tc>
        <w:tc>
          <w:tcPr>
            <w:tcW w:w="1452" w:type="dxa"/>
          </w:tcPr>
          <w:p w:rsidR="006939A6" w:rsidRDefault="006939A6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Сроки</w:t>
            </w:r>
          </w:p>
        </w:tc>
        <w:tc>
          <w:tcPr>
            <w:tcW w:w="2126" w:type="dxa"/>
          </w:tcPr>
          <w:p w:rsidR="006939A6" w:rsidRDefault="001D16D7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939A6" w:rsidTr="00DF5F2A">
        <w:tc>
          <w:tcPr>
            <w:tcW w:w="594" w:type="dxa"/>
          </w:tcPr>
          <w:p w:rsidR="006939A6" w:rsidRDefault="009A6F38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6939A6" w:rsidRDefault="009A6F38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заявки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курсовую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переподговку</w:t>
            </w:r>
          </w:p>
        </w:tc>
        <w:tc>
          <w:tcPr>
            <w:tcW w:w="1452" w:type="dxa"/>
          </w:tcPr>
          <w:p w:rsidR="006939A6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126" w:type="dxa"/>
          </w:tcPr>
          <w:p w:rsidR="006939A6" w:rsidRDefault="001D16D7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Кусленко Г.М.</w:t>
            </w:r>
          </w:p>
        </w:tc>
      </w:tr>
      <w:tr w:rsidR="006939A6" w:rsidTr="00DF5F2A">
        <w:tc>
          <w:tcPr>
            <w:tcW w:w="594" w:type="dxa"/>
          </w:tcPr>
          <w:p w:rsidR="006939A6" w:rsidRDefault="009A6F38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0" w:type="dxa"/>
          </w:tcPr>
          <w:p w:rsidR="006939A6" w:rsidRDefault="009A6F38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повышения</w:t>
            </w:r>
          </w:p>
        </w:tc>
        <w:tc>
          <w:tcPr>
            <w:tcW w:w="1452" w:type="dxa"/>
          </w:tcPr>
          <w:p w:rsidR="006939A6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6939A6" w:rsidRPr="001D16D7" w:rsidRDefault="001D16D7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D7">
              <w:rPr>
                <w:rFonts w:ascii="Times New Roman" w:hAnsi="Times New Roman" w:cs="Times New Roman"/>
                <w:sz w:val="28"/>
                <w:szCs w:val="28"/>
              </w:rPr>
              <w:t>Кусленко Г.М.</w:t>
            </w:r>
          </w:p>
        </w:tc>
      </w:tr>
      <w:tr w:rsidR="006939A6" w:rsidTr="00DF5F2A">
        <w:tc>
          <w:tcPr>
            <w:tcW w:w="594" w:type="dxa"/>
          </w:tcPr>
          <w:p w:rsidR="006939A6" w:rsidRDefault="009A6F38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0" w:type="dxa"/>
          </w:tcPr>
          <w:p w:rsidR="006939A6" w:rsidRDefault="009A6F38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методических семинаров в ККИДПП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КНМЦ</w:t>
            </w:r>
          </w:p>
        </w:tc>
        <w:tc>
          <w:tcPr>
            <w:tcW w:w="1452" w:type="dxa"/>
          </w:tcPr>
          <w:p w:rsidR="006939A6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:rsidR="006939A6" w:rsidRDefault="001D16D7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D7">
              <w:rPr>
                <w:rFonts w:ascii="Times New Roman" w:hAnsi="Times New Roman" w:cs="Times New Roman"/>
                <w:sz w:val="28"/>
                <w:szCs w:val="28"/>
              </w:rPr>
              <w:t>Кусленко Г.М.</w:t>
            </w:r>
          </w:p>
        </w:tc>
      </w:tr>
      <w:tr w:rsidR="006939A6" w:rsidTr="00DF5F2A">
        <w:trPr>
          <w:trHeight w:val="581"/>
        </w:trPr>
        <w:tc>
          <w:tcPr>
            <w:tcW w:w="594" w:type="dxa"/>
          </w:tcPr>
          <w:p w:rsidR="006939A6" w:rsidRDefault="009A6F38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0" w:type="dxa"/>
          </w:tcPr>
          <w:p w:rsidR="006939A6" w:rsidRDefault="009A6F38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дистанционно</w:t>
            </w:r>
          </w:p>
        </w:tc>
        <w:tc>
          <w:tcPr>
            <w:tcW w:w="1452" w:type="dxa"/>
          </w:tcPr>
          <w:p w:rsidR="006939A6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5F2A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года</w:t>
            </w:r>
          </w:p>
        </w:tc>
        <w:tc>
          <w:tcPr>
            <w:tcW w:w="2126" w:type="dxa"/>
          </w:tcPr>
          <w:p w:rsidR="006939A6" w:rsidRDefault="001D16D7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D7">
              <w:rPr>
                <w:rFonts w:ascii="Times New Roman" w:hAnsi="Times New Roman" w:cs="Times New Roman"/>
                <w:sz w:val="28"/>
                <w:szCs w:val="28"/>
              </w:rPr>
              <w:t>Кусленко Г.М.</w:t>
            </w:r>
          </w:p>
        </w:tc>
      </w:tr>
      <w:tr w:rsidR="009A6F38" w:rsidTr="00DF5F2A">
        <w:trPr>
          <w:trHeight w:val="581"/>
        </w:trPr>
        <w:tc>
          <w:tcPr>
            <w:tcW w:w="594" w:type="dxa"/>
          </w:tcPr>
          <w:p w:rsidR="009A6F38" w:rsidRDefault="009A6F38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0" w:type="dxa"/>
          </w:tcPr>
          <w:p w:rsidR="009A6F38" w:rsidRDefault="009A6F38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 прохож</w:t>
            </w:r>
            <w:r w:rsidR="00DF5F2A"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курсовой переподготовки</w:t>
            </w:r>
          </w:p>
        </w:tc>
        <w:tc>
          <w:tcPr>
            <w:tcW w:w="1452" w:type="dxa"/>
          </w:tcPr>
          <w:p w:rsidR="009A6F38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9A6F38" w:rsidRDefault="001D16D7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Храпова Л.В.</w:t>
            </w:r>
          </w:p>
        </w:tc>
      </w:tr>
      <w:tr w:rsidR="009A6F38" w:rsidTr="00DF5F2A">
        <w:trPr>
          <w:trHeight w:val="581"/>
        </w:trPr>
        <w:tc>
          <w:tcPr>
            <w:tcW w:w="594" w:type="dxa"/>
          </w:tcPr>
          <w:p w:rsidR="009A6F38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</w:tcPr>
          <w:p w:rsidR="009A6F38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переподготовки</w:t>
            </w:r>
          </w:p>
          <w:p w:rsidR="00DF5F2A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введению ФГОС в 5- х классах</w:t>
            </w:r>
          </w:p>
        </w:tc>
        <w:tc>
          <w:tcPr>
            <w:tcW w:w="1452" w:type="dxa"/>
          </w:tcPr>
          <w:p w:rsidR="009A6F38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5F2A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9A6F38" w:rsidRDefault="001D16D7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Кусленко Г.М.</w:t>
            </w:r>
          </w:p>
        </w:tc>
      </w:tr>
      <w:tr w:rsidR="00DF5F2A" w:rsidTr="00DF5F2A">
        <w:trPr>
          <w:trHeight w:val="581"/>
        </w:trPr>
        <w:tc>
          <w:tcPr>
            <w:tcW w:w="594" w:type="dxa"/>
          </w:tcPr>
          <w:p w:rsidR="00DF5F2A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0" w:type="dxa"/>
          </w:tcPr>
          <w:p w:rsidR="00DF5F2A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 квалификации для молодых специалистов</w:t>
            </w:r>
          </w:p>
        </w:tc>
        <w:tc>
          <w:tcPr>
            <w:tcW w:w="1452" w:type="dxa"/>
          </w:tcPr>
          <w:p w:rsidR="00DF5F2A" w:rsidRDefault="001D16D7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:rsidR="00DF5F2A" w:rsidRDefault="001D16D7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Кусленко Г.М.</w:t>
            </w:r>
          </w:p>
        </w:tc>
      </w:tr>
      <w:tr w:rsidR="00DF5F2A" w:rsidTr="00DF5F2A">
        <w:trPr>
          <w:trHeight w:val="581"/>
        </w:trPr>
        <w:tc>
          <w:tcPr>
            <w:tcW w:w="594" w:type="dxa"/>
          </w:tcPr>
          <w:p w:rsidR="00DF5F2A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0" w:type="dxa"/>
          </w:tcPr>
          <w:p w:rsidR="00DF5F2A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отчёт учителей по темам сомообрзования</w:t>
            </w:r>
          </w:p>
        </w:tc>
        <w:tc>
          <w:tcPr>
            <w:tcW w:w="1452" w:type="dxa"/>
          </w:tcPr>
          <w:p w:rsidR="00DF5F2A" w:rsidRDefault="001D16D7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DF5F2A" w:rsidRDefault="001D16D7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DF5F2A" w:rsidTr="00DF5F2A">
        <w:trPr>
          <w:trHeight w:val="581"/>
        </w:trPr>
        <w:tc>
          <w:tcPr>
            <w:tcW w:w="594" w:type="dxa"/>
          </w:tcPr>
          <w:p w:rsidR="00DF5F2A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0" w:type="dxa"/>
          </w:tcPr>
          <w:p w:rsidR="00DF5F2A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методических находок учителей на сайте школы</w:t>
            </w:r>
          </w:p>
        </w:tc>
        <w:tc>
          <w:tcPr>
            <w:tcW w:w="1452" w:type="dxa"/>
          </w:tcPr>
          <w:p w:rsidR="00DF5F2A" w:rsidRDefault="001D16D7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DF5F2A" w:rsidRDefault="001D16D7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DF5F2A" w:rsidTr="00DF5F2A">
        <w:trPr>
          <w:trHeight w:val="581"/>
        </w:trPr>
        <w:tc>
          <w:tcPr>
            <w:tcW w:w="594" w:type="dxa"/>
          </w:tcPr>
          <w:p w:rsidR="00DF5F2A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0" w:type="dxa"/>
          </w:tcPr>
          <w:p w:rsidR="00DF5F2A" w:rsidRDefault="00DF5F2A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занятий </w:t>
            </w:r>
            <w:r w:rsidR="001D16D7">
              <w:rPr>
                <w:rFonts w:ascii="Times New Roman" w:hAnsi="Times New Roman" w:cs="Times New Roman"/>
                <w:sz w:val="28"/>
                <w:szCs w:val="28"/>
              </w:rPr>
              <w:t xml:space="preserve">в « Старте»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овладению ИКТ </w:t>
            </w:r>
            <w:r w:rsidR="001D16D7">
              <w:rPr>
                <w:rFonts w:ascii="Times New Roman" w:hAnsi="Times New Roman" w:cs="Times New Roman"/>
                <w:sz w:val="28"/>
                <w:szCs w:val="28"/>
              </w:rPr>
              <w:t>и работой с ИД</w:t>
            </w:r>
          </w:p>
        </w:tc>
        <w:tc>
          <w:tcPr>
            <w:tcW w:w="1452" w:type="dxa"/>
          </w:tcPr>
          <w:p w:rsidR="00DF5F2A" w:rsidRDefault="001D16D7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126" w:type="dxa"/>
          </w:tcPr>
          <w:p w:rsidR="00DF5F2A" w:rsidRDefault="001D16D7" w:rsidP="00693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Кусленко Г.М.</w:t>
            </w:r>
          </w:p>
        </w:tc>
      </w:tr>
    </w:tbl>
    <w:p w:rsidR="003E1BCB" w:rsidRDefault="003E1BCB" w:rsidP="0069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CB" w:rsidRDefault="003E1BCB" w:rsidP="003E1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BCB" w:rsidRPr="003E1BCB" w:rsidRDefault="003E1BCB" w:rsidP="003E1B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1BCB" w:rsidRPr="003E1BCB" w:rsidSect="003E1B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BCB"/>
    <w:rsid w:val="001D16D7"/>
    <w:rsid w:val="003E1BCB"/>
    <w:rsid w:val="00421E83"/>
    <w:rsid w:val="004D2B61"/>
    <w:rsid w:val="006939A6"/>
    <w:rsid w:val="00850832"/>
    <w:rsid w:val="008F0F2A"/>
    <w:rsid w:val="009A6F38"/>
    <w:rsid w:val="00DF5F2A"/>
    <w:rsid w:val="00EA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</dc:creator>
  <cp:lastModifiedBy>Галина Михайловна</cp:lastModifiedBy>
  <cp:revision>2</cp:revision>
  <cp:lastPrinted>2013-12-24T11:35:00Z</cp:lastPrinted>
  <dcterms:created xsi:type="dcterms:W3CDTF">2013-12-26T12:59:00Z</dcterms:created>
  <dcterms:modified xsi:type="dcterms:W3CDTF">2013-12-26T12:59:00Z</dcterms:modified>
</cp:coreProperties>
</file>